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FB0FB0" w:rsidRDefault="00555D04" w:rsidP="00576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громадян</w:t>
            </w:r>
            <w:r w:rsidR="000E73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ину </w:t>
            </w:r>
            <w:proofErr w:type="spellStart"/>
            <w:r w:rsidR="000E738C">
              <w:rPr>
                <w:rFonts w:ascii="Times New Roman" w:hAnsi="Times New Roman" w:cs="Times New Roman"/>
                <w:b/>
                <w:sz w:val="28"/>
                <w:lang w:val="uk-UA"/>
              </w:rPr>
              <w:t>Сечевиці</w:t>
            </w:r>
            <w:proofErr w:type="spellEnd"/>
            <w:r w:rsidR="000E73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Сергі</w:t>
            </w:r>
            <w:r w:rsidR="00B55A19">
              <w:rPr>
                <w:rFonts w:ascii="Times New Roman" w:hAnsi="Times New Roman" w:cs="Times New Roman"/>
                <w:b/>
                <w:sz w:val="28"/>
                <w:lang w:val="uk-UA"/>
              </w:rPr>
              <w:t>ю Федоровичу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в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для ведення городництва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B55A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смт. </w:t>
            </w:r>
            <w:proofErr w:type="spellStart"/>
            <w:r w:rsidR="00B55A1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B55A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Зарічна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B0F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B55A19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 Сергія Федоровича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в оренду для ведення городництва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торії смт. </w:t>
      </w:r>
      <w:proofErr w:type="spellStart"/>
      <w:r w:rsidR="00B55A1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,121,</w:t>
      </w:r>
      <w:r>
        <w:rPr>
          <w:rFonts w:ascii="Times New Roman" w:hAnsi="Times New Roman" w:cs="Times New Roman"/>
          <w:sz w:val="28"/>
          <w:szCs w:val="28"/>
          <w:lang w:val="uk-UA"/>
        </w:rPr>
        <w:t>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Pr="00725CB1" w:rsidRDefault="00725CB1" w:rsidP="00725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>Затвердити громадян</w:t>
      </w:r>
      <w:r w:rsidR="00B55A19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B55A19" w:rsidRPr="00725CB1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B55A19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Сергію Федоровичу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в оренду</w:t>
      </w:r>
      <w:r w:rsidR="00DB5C77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>для городництва</w:t>
      </w:r>
      <w:r w:rsidR="00C631A4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</w:t>
      </w:r>
      <w:r w:rsidR="00B55A19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рії смт. </w:t>
      </w:r>
      <w:proofErr w:type="spellStart"/>
      <w:r w:rsidR="00B55A19" w:rsidRPr="00725CB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55A19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725CB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</w:t>
      </w:r>
      <w:r w:rsidR="00FC2994" w:rsidRPr="00725CB1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:rsidR="00930AAE" w:rsidRDefault="00725CB1" w:rsidP="00725CB1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631A4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6C1FFB" w:rsidRPr="00930AAE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 Сергію Федоровичу</w:t>
      </w:r>
      <w:r w:rsidR="006C1FFB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 в оренд</w:t>
      </w:r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>у земельну ділянку площею 0,3000</w:t>
      </w:r>
      <w:r w:rsidR="006C1FFB" w:rsidRPr="00930AAE">
        <w:rPr>
          <w:rFonts w:ascii="Times New Roman" w:hAnsi="Times New Roman" w:cs="Times New Roman"/>
          <w:sz w:val="28"/>
          <w:szCs w:val="28"/>
          <w:lang w:val="uk-UA"/>
        </w:rPr>
        <w:t>га , кад</w:t>
      </w:r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7423055300:01:003:0333</w:t>
      </w:r>
      <w:r w:rsidR="006C1FFB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городництва, яка розташована на тери</w:t>
      </w:r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торії смт. </w:t>
      </w:r>
      <w:proofErr w:type="spellStart"/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55A19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</w:t>
      </w:r>
      <w:r w:rsidR="006C1FFB" w:rsidRPr="00930AAE">
        <w:rPr>
          <w:rFonts w:ascii="Times New Roman" w:hAnsi="Times New Roman" w:cs="Times New Roman"/>
          <w:sz w:val="28"/>
          <w:szCs w:val="28"/>
          <w:lang w:val="uk-UA"/>
        </w:rPr>
        <w:t>, Чернігівського району Чернігівської області терміном на 7 (сім) років</w:t>
      </w:r>
      <w:r w:rsidR="001A0E37" w:rsidRPr="00930A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1FFB" w:rsidRPr="00930A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E37" w:rsidRPr="00930AAE">
        <w:rPr>
          <w:rFonts w:ascii="Times New Roman" w:hAnsi="Times New Roman" w:cs="Times New Roman"/>
          <w:sz w:val="28"/>
          <w:szCs w:val="28"/>
          <w:lang w:val="uk-UA"/>
        </w:rPr>
        <w:t>встановивши орендну плату за користування земельною ділянкою в розмірі 4 (чотирьох) відсотків від нормативної грошової оцінки земельної ділянки.</w:t>
      </w:r>
    </w:p>
    <w:p w:rsidR="0061334E" w:rsidRPr="00AB4ACC" w:rsidRDefault="00725CB1" w:rsidP="00BF7CDC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C45D40" w:rsidRPr="00C45D40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зареєструвати комунальну власність на вищезазначену земельну ділянку за </w:t>
      </w:r>
      <w:proofErr w:type="spellStart"/>
      <w:r w:rsidR="00C45D40" w:rsidRPr="00C45D40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45D40" w:rsidRPr="00C45D40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радою, а саме земельну ділянку </w:t>
      </w:r>
      <w:r w:rsidR="00C45D40" w:rsidRPr="00C45D40">
        <w:rPr>
          <w:rFonts w:ascii="Times New Roman" w:hAnsi="Times New Roman" w:cs="Times New Roman"/>
          <w:sz w:val="28"/>
          <w:lang w:val="uk-UA"/>
        </w:rPr>
        <w:t xml:space="preserve"> площею 0,3000га, кадастровий номер 7423055300:01:003:0333.</w:t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lang w:val="uk-UA"/>
        </w:rPr>
        <w:tab/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D4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B55A19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 Сергію Федоровичу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ановлюючі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законодавством порядку.</w:t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C45D40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2489"/>
    <w:multiLevelType w:val="hybridMultilevel"/>
    <w:tmpl w:val="74DA32AE"/>
    <w:lvl w:ilvl="0" w:tplc="71425684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37A6BE1"/>
    <w:multiLevelType w:val="hybridMultilevel"/>
    <w:tmpl w:val="A23200FE"/>
    <w:lvl w:ilvl="0" w:tplc="EF448BCC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F54AE"/>
    <w:multiLevelType w:val="hybridMultilevel"/>
    <w:tmpl w:val="1AF2402A"/>
    <w:lvl w:ilvl="0" w:tplc="6B68E1CC">
      <w:start w:val="2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26428B4"/>
    <w:multiLevelType w:val="hybridMultilevel"/>
    <w:tmpl w:val="76C8341A"/>
    <w:lvl w:ilvl="0" w:tplc="B4E406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97181"/>
    <w:multiLevelType w:val="hybridMultilevel"/>
    <w:tmpl w:val="A23200FE"/>
    <w:lvl w:ilvl="0" w:tplc="EF448BCC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58747D"/>
    <w:multiLevelType w:val="hybridMultilevel"/>
    <w:tmpl w:val="6C380976"/>
    <w:lvl w:ilvl="0" w:tplc="754C4A50">
      <w:start w:val="3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E738C"/>
    <w:rsid w:val="001050F2"/>
    <w:rsid w:val="001A0E37"/>
    <w:rsid w:val="001A5435"/>
    <w:rsid w:val="001E2027"/>
    <w:rsid w:val="00281FD7"/>
    <w:rsid w:val="002C1D36"/>
    <w:rsid w:val="002E64C6"/>
    <w:rsid w:val="002E792F"/>
    <w:rsid w:val="00336CED"/>
    <w:rsid w:val="004A2FCC"/>
    <w:rsid w:val="00515EBE"/>
    <w:rsid w:val="00537E96"/>
    <w:rsid w:val="00555D04"/>
    <w:rsid w:val="005761FB"/>
    <w:rsid w:val="00592EAB"/>
    <w:rsid w:val="005E523C"/>
    <w:rsid w:val="0061334E"/>
    <w:rsid w:val="0065432E"/>
    <w:rsid w:val="00665E23"/>
    <w:rsid w:val="006B66CD"/>
    <w:rsid w:val="006C1FFB"/>
    <w:rsid w:val="006D6C7C"/>
    <w:rsid w:val="00721200"/>
    <w:rsid w:val="00725CB1"/>
    <w:rsid w:val="00780B1D"/>
    <w:rsid w:val="0078299D"/>
    <w:rsid w:val="007A15FF"/>
    <w:rsid w:val="007F18D9"/>
    <w:rsid w:val="00930AAE"/>
    <w:rsid w:val="009B77BE"/>
    <w:rsid w:val="009F5E42"/>
    <w:rsid w:val="00AB4ACC"/>
    <w:rsid w:val="00AD4EC5"/>
    <w:rsid w:val="00B55A19"/>
    <w:rsid w:val="00BB04AE"/>
    <w:rsid w:val="00BF7CDC"/>
    <w:rsid w:val="00C10457"/>
    <w:rsid w:val="00C107CA"/>
    <w:rsid w:val="00C45D40"/>
    <w:rsid w:val="00C631A4"/>
    <w:rsid w:val="00CD6712"/>
    <w:rsid w:val="00D87E3E"/>
    <w:rsid w:val="00DB5C77"/>
    <w:rsid w:val="00E46FEC"/>
    <w:rsid w:val="00E865DA"/>
    <w:rsid w:val="00EC5829"/>
    <w:rsid w:val="00ED2970"/>
    <w:rsid w:val="00EF1376"/>
    <w:rsid w:val="00F1494F"/>
    <w:rsid w:val="00FB0FB0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D67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47FC8-9168-4E34-BD04-B8E4BEFD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21</cp:revision>
  <cp:lastPrinted>2023-09-07T08:14:00Z</cp:lastPrinted>
  <dcterms:created xsi:type="dcterms:W3CDTF">2023-06-02T08:57:00Z</dcterms:created>
  <dcterms:modified xsi:type="dcterms:W3CDTF">2023-09-07T08:33:00Z</dcterms:modified>
</cp:coreProperties>
</file>